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702" w:rsidRPr="00AC2088" w:rsidRDefault="00AC2088" w:rsidP="00AC208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2088">
        <w:rPr>
          <w:rFonts w:ascii="Times New Roman" w:hAnsi="Times New Roman" w:cs="Times New Roman"/>
          <w:b/>
          <w:sz w:val="28"/>
          <w:szCs w:val="28"/>
        </w:rPr>
        <w:t>Уважаемые граждане!</w:t>
      </w:r>
    </w:p>
    <w:p w:rsidR="00AC2088" w:rsidRDefault="00AC2088" w:rsidP="00AC208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C2088" w:rsidRDefault="00AC2088" w:rsidP="00AC208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C2088" w:rsidRDefault="00AC2088" w:rsidP="00AC208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аномально-высокой  среднесуточной температурой воздуха,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30.08.2022 г. №520 «О продлении особого  противопожарного режима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района»,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</w:t>
      </w:r>
      <w:r w:rsidRPr="00AC20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 01 сентября 2022 г. по 15 сентября 2022 г</w:t>
      </w:r>
      <w:r>
        <w:rPr>
          <w:rFonts w:ascii="Times New Roman" w:hAnsi="Times New Roman" w:cs="Times New Roman"/>
          <w:sz w:val="28"/>
          <w:szCs w:val="28"/>
        </w:rPr>
        <w:t xml:space="preserve">., продлен особый противопожарный режим, установленный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06.05.2022 г. №291 «О введении особого противопожарного режима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дополнительных требований пожарной безопасности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района».</w:t>
      </w:r>
    </w:p>
    <w:p w:rsidR="00AC2088" w:rsidRDefault="00AC2088" w:rsidP="00AC208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C2088" w:rsidRDefault="00AC2088" w:rsidP="00AC208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C2088" w:rsidRDefault="00AC2088" w:rsidP="00AC208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отдела по ГО и ЧС администрации</w:t>
      </w:r>
    </w:p>
    <w:p w:rsidR="00AC2088" w:rsidRDefault="00AC2088" w:rsidP="00AC208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AC2088" w:rsidRPr="00AC2088" w:rsidRDefault="00AC2088" w:rsidP="00AC208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sz w:val="28"/>
          <w:szCs w:val="28"/>
        </w:rPr>
        <w:t>С.Н.Моисеев</w:t>
      </w:r>
      <w:proofErr w:type="spellEnd"/>
    </w:p>
    <w:p w:rsidR="00AC2088" w:rsidRPr="00AC2088" w:rsidRDefault="00AC208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sectPr w:rsidR="00AC2088" w:rsidRPr="00AC20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08C"/>
    <w:rsid w:val="003D3702"/>
    <w:rsid w:val="00AC2088"/>
    <w:rsid w:val="00B53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114</Words>
  <Characters>652</Characters>
  <Application>Microsoft Office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2022-08-31T11:26:00Z</dcterms:created>
  <dcterms:modified xsi:type="dcterms:W3CDTF">2022-08-31T11:34:00Z</dcterms:modified>
</cp:coreProperties>
</file>