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DF2" w:rsidRDefault="006863C6" w:rsidP="00E1473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 </w:t>
      </w:r>
      <w:r w:rsidR="00116A94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             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562DF2" w:rsidRDefault="00F0283F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ЛЕМДЯЙСКОГО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  <w:r w:rsidR="00116A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proofErr w:type="gramStart"/>
      <w:r w:rsidR="006863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 </w:t>
      </w:r>
      <w:r w:rsidR="00116A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20</w:t>
      </w:r>
      <w:proofErr w:type="gramEnd"/>
      <w:r w:rsidR="006863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116A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апреля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</w:t>
      </w:r>
      <w:r w:rsidR="00116A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2020  года                         </w:t>
      </w:r>
      <w:r w:rsidR="003C00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863C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</w:t>
      </w:r>
      <w:r w:rsidR="00116A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75</w:t>
      </w:r>
      <w:bookmarkStart w:id="0" w:name="_GoBack"/>
      <w:bookmarkEnd w:id="0"/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proofErr w:type="spellStart"/>
      <w:r w:rsidR="00F0283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Лемдяйского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муниципального района за 2019 год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Старошайговского муниципального района совет депутатов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 Е Ш И Л: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2019 год по доходам в сумме 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2075,5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1914,9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сумме 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160,6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 поступление доходов бюджета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2019 году по основным видам Бюджетной Классификации Российской Федерации согласно приложению №1: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распределению бюджетных ассигнований бюджета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7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источникам внутреннего финансирования дефицита бюджета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согласно приложению </w:t>
      </w:r>
      <w:bookmarkStart w:id="2" w:name="sub_10002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>
        <w:rPr>
          <w:sz w:val="28"/>
          <w:szCs w:val="28"/>
        </w:rPr>
        <w:t xml:space="preserve">Настоящее решение вступает в силу со дня его официального опубликования в Информационном бюллетене </w:t>
      </w:r>
      <w:proofErr w:type="spellStart"/>
      <w:r w:rsidR="00F0283F">
        <w:rPr>
          <w:sz w:val="28"/>
          <w:szCs w:val="28"/>
        </w:rPr>
        <w:t>Лемдяйского</w:t>
      </w:r>
      <w:proofErr w:type="spellEnd"/>
      <w:r w:rsidR="00F028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bookmarkEnd w:id="2"/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spacing w:after="0" w:line="240" w:lineRule="auto"/>
        <w:rPr>
          <w:lang w:eastAsia="ru-RU"/>
        </w:rPr>
      </w:pPr>
    </w:p>
    <w:p w:rsidR="00562DF2" w:rsidRDefault="00562DF2" w:rsidP="00562DF2">
      <w:pPr>
        <w:spacing w:after="0" w:line="240" w:lineRule="atLeas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</w:t>
      </w:r>
      <w:proofErr w:type="spellStart"/>
      <w:r w:rsidR="00F0283F">
        <w:rPr>
          <w:sz w:val="28"/>
          <w:szCs w:val="28"/>
          <w:lang w:eastAsia="ru-RU"/>
        </w:rPr>
        <w:t>Лемдяйского</w:t>
      </w:r>
      <w:proofErr w:type="spellEnd"/>
      <w:r>
        <w:rPr>
          <w:sz w:val="28"/>
          <w:szCs w:val="28"/>
          <w:lang w:eastAsia="ru-RU"/>
        </w:rPr>
        <w:t xml:space="preserve"> сельского</w:t>
      </w:r>
    </w:p>
    <w:p w:rsidR="00562DF2" w:rsidRDefault="00562DF2" w:rsidP="00562DF2">
      <w:pPr>
        <w:spacing w:after="0" w:line="240" w:lineRule="atLeas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поселения Старошайговского</w:t>
      </w:r>
    </w:p>
    <w:p w:rsidR="002B78F1" w:rsidRDefault="00562DF2" w:rsidP="00562DF2">
      <w:proofErr w:type="gramStart"/>
      <w:r>
        <w:rPr>
          <w:sz w:val="28"/>
          <w:szCs w:val="28"/>
          <w:lang w:eastAsia="ru-RU"/>
        </w:rPr>
        <w:t>муниципального</w:t>
      </w:r>
      <w:proofErr w:type="gramEnd"/>
      <w:r>
        <w:rPr>
          <w:sz w:val="28"/>
          <w:szCs w:val="28"/>
          <w:lang w:eastAsia="ru-RU"/>
        </w:rPr>
        <w:t xml:space="preserve"> района :      </w:t>
      </w:r>
      <w:r w:rsidR="00F0283F">
        <w:rPr>
          <w:sz w:val="28"/>
          <w:szCs w:val="28"/>
          <w:lang w:eastAsia="ru-RU"/>
        </w:rPr>
        <w:t xml:space="preserve">                                                            А.В.Медведев</w:t>
      </w:r>
      <w:r>
        <w:rPr>
          <w:sz w:val="28"/>
          <w:szCs w:val="28"/>
          <w:lang w:eastAsia="ru-RU"/>
        </w:rPr>
        <w:t xml:space="preserve">                                                          </w:t>
      </w:r>
    </w:p>
    <w:sectPr w:rsidR="002B78F1" w:rsidSect="00562DF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3"/>
    <w:rsid w:val="00116A94"/>
    <w:rsid w:val="002B78F1"/>
    <w:rsid w:val="003C00FB"/>
    <w:rsid w:val="00562DF2"/>
    <w:rsid w:val="006863C6"/>
    <w:rsid w:val="00821A96"/>
    <w:rsid w:val="009B60FC"/>
    <w:rsid w:val="00A077A3"/>
    <w:rsid w:val="00AD4AE4"/>
    <w:rsid w:val="00E14737"/>
    <w:rsid w:val="00F0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DDE26-A920-4D61-A6C4-847D1E77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F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D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Admin</cp:lastModifiedBy>
  <cp:revision>3</cp:revision>
  <dcterms:created xsi:type="dcterms:W3CDTF">2020-04-13T10:44:00Z</dcterms:created>
  <dcterms:modified xsi:type="dcterms:W3CDTF">2020-04-29T05:55:00Z</dcterms:modified>
</cp:coreProperties>
</file>