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EE5F09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январь </w:t>
      </w:r>
      <w:r w:rsidR="00D756D5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05"/>
        <w:gridCol w:w="2834"/>
        <w:gridCol w:w="2724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EE5F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  <w:p w:rsidR="002F587D" w:rsidRPr="0017098A" w:rsidRDefault="00EE5F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61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2F587D" w:rsidP="00EE5F09">
            <w:pPr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EE5F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61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669F5"/>
    <w:rsid w:val="00077542"/>
    <w:rsid w:val="0017098A"/>
    <w:rsid w:val="001C6CF7"/>
    <w:rsid w:val="002F2655"/>
    <w:rsid w:val="002F2C70"/>
    <w:rsid w:val="002F587D"/>
    <w:rsid w:val="00300424"/>
    <w:rsid w:val="0033034C"/>
    <w:rsid w:val="003C1D28"/>
    <w:rsid w:val="00597096"/>
    <w:rsid w:val="00622BA4"/>
    <w:rsid w:val="006304E1"/>
    <w:rsid w:val="006C1EF8"/>
    <w:rsid w:val="007D110B"/>
    <w:rsid w:val="008D3965"/>
    <w:rsid w:val="00967358"/>
    <w:rsid w:val="00A7795A"/>
    <w:rsid w:val="00BC44F8"/>
    <w:rsid w:val="00CE5DD5"/>
    <w:rsid w:val="00D756D5"/>
    <w:rsid w:val="00D769F0"/>
    <w:rsid w:val="00EE5F09"/>
    <w:rsid w:val="00F23211"/>
    <w:rsid w:val="00F246C5"/>
    <w:rsid w:val="00F67709"/>
    <w:rsid w:val="00F76D3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2016-08-22T06:35:00Z</dcterms:created>
  <dcterms:modified xsi:type="dcterms:W3CDTF">2019-04-18T06:25:00Z</dcterms:modified>
</cp:coreProperties>
</file>