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1A1111" w:rsidRPr="001A1111" w:rsidTr="001A1111">
        <w:tc>
          <w:tcPr>
            <w:tcW w:w="0" w:type="auto"/>
            <w:hideMark/>
          </w:tcPr>
          <w:p w:rsidR="001A1111" w:rsidRPr="001A1111" w:rsidRDefault="001A1111" w:rsidP="001A1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14.12.2017 </w:t>
            </w:r>
          </w:p>
        </w:tc>
      </w:tr>
    </w:tbl>
    <w:p w:rsidR="001A1111" w:rsidRPr="001A1111" w:rsidRDefault="001A1111" w:rsidP="001A111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41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03"/>
        <w:gridCol w:w="616"/>
        <w:gridCol w:w="616"/>
        <w:gridCol w:w="1739"/>
        <w:gridCol w:w="348"/>
        <w:gridCol w:w="1011"/>
        <w:gridCol w:w="1695"/>
        <w:gridCol w:w="2013"/>
        <w:gridCol w:w="1797"/>
        <w:gridCol w:w="1082"/>
        <w:gridCol w:w="1580"/>
      </w:tblGrid>
      <w:tr w:rsidR="001A1111" w:rsidRPr="001A1111" w:rsidTr="001A1111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A1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A1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ФЕДОРОВКА С, МОСКОВСКАЯ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ЗАВОДСКАЯ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ФЕДОРОВКА С, МОСКОВСКАЯ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МЕХАНИЗАТОР(ДОКЕР-МЕХАНИЗАТОР) 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КОМПЛЕКСНОЙ БРИГАДЫ НА ПОГР.-РАЗГР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ОГРАНИЧЕННОЙ ОТВЕТСТВЕННО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431556, р-н СТАРОШАЙГО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ВСКИЙ, КОНОПАТЬ С, ЦЕНТРАЛЬНАЯ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НАЧАЛЬНИК ОТДЕЛА (СПЕЦИАЛИЗИРОВАННОГО 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14962.00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14962.00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+7(83432)22151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15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ЛЯМБИРСКИЙ, БОЛЬШАЯ ЕЛХОВКА С, ЗАВОДСКАЯ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 ОБРАЗОВАНИ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СУДЕБНЫХ 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ПРИСТАВОВ ПО РЕСПУБЛИКЕ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СТАРОЕ ШАЙГОВО С, РАБОЧАЯ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+7(8342)482774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СУДЕБНЫЙ ПРИСТАВ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СУДЕБНЫХ ПРИСТАВОВ ПО РЕСПУБЛИКЕ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+7(8342)482774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МУНИЦИПАЛЬНОЕ УЧРЕЖДЕНИЕ 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СТАРОШАЙГО</w:t>
            </w: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ВСКИЙ, СТАРОЕ ШАЙГОВО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+7(8342)22205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1A1111" w:rsidRPr="001A1111" w:rsidTr="001A1111">
        <w:tc>
          <w:tcPr>
            <w:tcW w:w="7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1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 </w:t>
            </w:r>
          </w:p>
        </w:tc>
        <w:tc>
          <w:tcPr>
            <w:tcW w:w="3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1111" w:rsidRPr="001A1111" w:rsidRDefault="001A1111" w:rsidP="001A1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1A11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1111"/>
    <w:rsid w:val="000E7C27"/>
    <w:rsid w:val="00177314"/>
    <w:rsid w:val="001A1111"/>
    <w:rsid w:val="001C7227"/>
    <w:rsid w:val="00212587"/>
    <w:rsid w:val="002606A9"/>
    <w:rsid w:val="00511681"/>
    <w:rsid w:val="0051179A"/>
    <w:rsid w:val="00536EC9"/>
    <w:rsid w:val="00996AA1"/>
    <w:rsid w:val="00D22801"/>
    <w:rsid w:val="00F074BB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7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1551</Words>
  <Characters>8843</Characters>
  <Application>Microsoft Office Word</Application>
  <DocSecurity>0</DocSecurity>
  <Lines>73</Lines>
  <Paragraphs>20</Paragraphs>
  <ScaleCrop>false</ScaleCrop>
  <Company>Microsoft</Company>
  <LinksUpToDate>false</LinksUpToDate>
  <CharactersWithSpaces>10374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2017-12-14T06:32:00Z</dcterms:created>
  <dcterms:modified xsi:type="dcterms:W3CDTF">2017-12-14T06:33:00Z</dcterms:modified>
</cp:coreProperties>
</file>